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page" w:horzAnchor="margin" w:tblpY="3571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1701"/>
        <w:gridCol w:w="851"/>
        <w:gridCol w:w="425"/>
        <w:gridCol w:w="360"/>
        <w:gridCol w:w="355"/>
        <w:gridCol w:w="311"/>
        <w:gridCol w:w="971"/>
        <w:gridCol w:w="1637"/>
      </w:tblGrid>
      <w:tr w:rsidR="00A924B7" w:rsidRPr="008564B9" w14:paraId="6E1CC774" w14:textId="0BB4DB0F" w:rsidTr="00FC4EF4">
        <w:trPr>
          <w:trHeight w:val="274"/>
        </w:trPr>
        <w:tc>
          <w:tcPr>
            <w:tcW w:w="1413" w:type="dxa"/>
            <w:vMerge w:val="restart"/>
            <w:vAlign w:val="center"/>
          </w:tcPr>
          <w:p w14:paraId="63FA8772" w14:textId="77777777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 w:rsidRPr="008564B9">
              <w:rPr>
                <w:rFonts w:ascii="KoPubWorld바탕체 Medium" w:eastAsia="KoPubWorld바탕체 Medium" w:hAnsi="KoPubWorld바탕체 Medium" w:cs="KoPubWorld바탕체 Medium" w:hint="eastAsia"/>
              </w:rPr>
              <w:t>신청인</w:t>
            </w:r>
          </w:p>
        </w:tc>
        <w:tc>
          <w:tcPr>
            <w:tcW w:w="992" w:type="dxa"/>
            <w:vAlign w:val="center"/>
          </w:tcPr>
          <w:p w14:paraId="0F4D9998" w14:textId="194A5F96" w:rsidR="00A924B7" w:rsidRPr="008564B9" w:rsidRDefault="00A924B7" w:rsidP="00A924B7">
            <w:pPr>
              <w:rPr>
                <w:rFonts w:ascii="KoPubWorld바탕체 Medium" w:eastAsia="KoPubWorld바탕체 Medium" w:hAnsi="KoPubWorld바탕체 Medium" w:cs="KoPubWorld바탕체 Medium"/>
              </w:rPr>
            </w:pPr>
            <w:r>
              <w:rPr>
                <w:rFonts w:ascii="KoPubWorld바탕체 Medium" w:eastAsia="KoPubWorld바탕체 Medium" w:hAnsi="KoPubWorld바탕체 Medium" w:cs="KoPubWorld바탕체 Medium" w:hint="eastAsia"/>
              </w:rPr>
              <w:t>성명</w:t>
            </w:r>
          </w:p>
        </w:tc>
        <w:tc>
          <w:tcPr>
            <w:tcW w:w="2552" w:type="dxa"/>
            <w:gridSpan w:val="2"/>
            <w:vAlign w:val="center"/>
          </w:tcPr>
          <w:p w14:paraId="2F50F99D" w14:textId="4C506C15" w:rsidR="00A924B7" w:rsidRPr="008564B9" w:rsidRDefault="00A924B7" w:rsidP="00A924B7">
            <w:pPr>
              <w:rPr>
                <w:rFonts w:ascii="KoPubWorld바탕체 Medium" w:eastAsia="KoPubWorld바탕체 Medium" w:hAnsi="KoPubWorld바탕체 Medium" w:cs="KoPubWorld바탕체 Medium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21AFBE1B" w14:textId="1F1F989F" w:rsidR="00A924B7" w:rsidRPr="008564B9" w:rsidRDefault="00A924B7" w:rsidP="00A924B7">
            <w:pPr>
              <w:rPr>
                <w:rFonts w:ascii="KoPubWorld바탕체 Medium" w:eastAsia="KoPubWorld바탕체 Medium" w:hAnsi="KoPubWorld바탕체 Medium" w:cs="KoPubWorld바탕체 Medium"/>
              </w:rPr>
            </w:pPr>
            <w:r>
              <w:rPr>
                <w:rFonts w:ascii="KoPubWorld바탕체 Medium" w:eastAsia="KoPubWorld바탕체 Medium" w:hAnsi="KoPubWorld바탕체 Medium" w:cs="KoPubWorld바탕체 Medium" w:hint="eastAsia"/>
              </w:rPr>
              <w:t>학과</w:t>
            </w:r>
          </w:p>
        </w:tc>
        <w:tc>
          <w:tcPr>
            <w:tcW w:w="2919" w:type="dxa"/>
            <w:gridSpan w:val="3"/>
            <w:vAlign w:val="center"/>
          </w:tcPr>
          <w:p w14:paraId="344491F6" w14:textId="77777777" w:rsidR="00A924B7" w:rsidRPr="008564B9" w:rsidRDefault="00A924B7" w:rsidP="00A924B7">
            <w:pPr>
              <w:rPr>
                <w:rFonts w:ascii="KoPubWorld바탕체 Medium" w:eastAsia="KoPubWorld바탕체 Medium" w:hAnsi="KoPubWorld바탕체 Medium" w:cs="KoPubWorld바탕체 Medium"/>
              </w:rPr>
            </w:pPr>
          </w:p>
        </w:tc>
      </w:tr>
      <w:tr w:rsidR="00A924B7" w:rsidRPr="008564B9" w14:paraId="6CC6EE1C" w14:textId="2F8DE972" w:rsidTr="00FC4EF4">
        <w:trPr>
          <w:trHeight w:val="246"/>
        </w:trPr>
        <w:tc>
          <w:tcPr>
            <w:tcW w:w="1413" w:type="dxa"/>
            <w:vMerge/>
            <w:vAlign w:val="center"/>
          </w:tcPr>
          <w:p w14:paraId="3E4A6A60" w14:textId="77777777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</w:p>
        </w:tc>
        <w:tc>
          <w:tcPr>
            <w:tcW w:w="992" w:type="dxa"/>
            <w:vAlign w:val="center"/>
          </w:tcPr>
          <w:p w14:paraId="3F5240AB" w14:textId="688548B4" w:rsidR="00A924B7" w:rsidRPr="008564B9" w:rsidRDefault="00A924B7" w:rsidP="00A924B7">
            <w:pPr>
              <w:rPr>
                <w:rFonts w:ascii="KoPubWorld바탕체 Medium" w:eastAsia="KoPubWorld바탕체 Medium" w:hAnsi="KoPubWorld바탕체 Medium" w:cs="KoPubWorld바탕체 Medium"/>
              </w:rPr>
            </w:pPr>
            <w:r>
              <w:rPr>
                <w:rFonts w:ascii="KoPubWorld바탕체 Medium" w:eastAsia="KoPubWorld바탕체 Medium" w:hAnsi="KoPubWorld바탕체 Medium" w:cs="KoPubWorld바탕체 Medium" w:hint="eastAsia"/>
              </w:rPr>
              <w:t>학번</w:t>
            </w:r>
          </w:p>
        </w:tc>
        <w:tc>
          <w:tcPr>
            <w:tcW w:w="2552" w:type="dxa"/>
            <w:gridSpan w:val="2"/>
            <w:vAlign w:val="center"/>
          </w:tcPr>
          <w:p w14:paraId="60857210" w14:textId="02C83C61" w:rsidR="00A924B7" w:rsidRPr="008564B9" w:rsidRDefault="00A924B7" w:rsidP="00A924B7">
            <w:pPr>
              <w:rPr>
                <w:rFonts w:ascii="KoPubWorld바탕체 Medium" w:eastAsia="KoPubWorld바탕체 Medium" w:hAnsi="KoPubWorld바탕체 Medium" w:cs="KoPubWorld바탕체 Medium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47DFB8F2" w14:textId="4FB899F6" w:rsidR="00A924B7" w:rsidRPr="008564B9" w:rsidRDefault="00A924B7" w:rsidP="00A924B7">
            <w:pPr>
              <w:rPr>
                <w:rFonts w:ascii="KoPubWorld바탕체 Medium" w:eastAsia="KoPubWorld바탕체 Medium" w:hAnsi="KoPubWorld바탕체 Medium" w:cs="KoPubWorld바탕체 Medium"/>
              </w:rPr>
            </w:pPr>
            <w:r>
              <w:rPr>
                <w:rFonts w:ascii="KoPubWorld바탕체 Medium" w:eastAsia="KoPubWorld바탕체 Medium" w:hAnsi="KoPubWorld바탕체 Medium" w:cs="KoPubWorld바탕체 Medium" w:hint="eastAsia"/>
              </w:rPr>
              <w:t>이수기간</w:t>
            </w:r>
          </w:p>
        </w:tc>
        <w:tc>
          <w:tcPr>
            <w:tcW w:w="2919" w:type="dxa"/>
            <w:gridSpan w:val="3"/>
            <w:vAlign w:val="center"/>
          </w:tcPr>
          <w:p w14:paraId="72418663" w14:textId="77777777" w:rsidR="00A924B7" w:rsidRPr="008564B9" w:rsidRDefault="00A924B7" w:rsidP="00A924B7">
            <w:pPr>
              <w:rPr>
                <w:rFonts w:ascii="KoPubWorld바탕체 Medium" w:eastAsia="KoPubWorld바탕체 Medium" w:hAnsi="KoPubWorld바탕체 Medium" w:cs="KoPubWorld바탕체 Medium"/>
              </w:rPr>
            </w:pPr>
          </w:p>
        </w:tc>
      </w:tr>
      <w:tr w:rsidR="00A924B7" w:rsidRPr="008564B9" w14:paraId="2FB9DBB0" w14:textId="03164D64" w:rsidTr="00FC4EF4">
        <w:trPr>
          <w:trHeight w:val="225"/>
        </w:trPr>
        <w:tc>
          <w:tcPr>
            <w:tcW w:w="1413" w:type="dxa"/>
            <w:vMerge/>
            <w:vAlign w:val="center"/>
          </w:tcPr>
          <w:p w14:paraId="26A98BFA" w14:textId="77777777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</w:p>
        </w:tc>
        <w:tc>
          <w:tcPr>
            <w:tcW w:w="992" w:type="dxa"/>
            <w:vAlign w:val="center"/>
          </w:tcPr>
          <w:p w14:paraId="68B6E1D8" w14:textId="08D8FDD1" w:rsidR="00A924B7" w:rsidRPr="008564B9" w:rsidRDefault="00A924B7" w:rsidP="00A924B7">
            <w:pPr>
              <w:rPr>
                <w:rFonts w:ascii="KoPubWorld바탕체 Medium" w:eastAsia="KoPubWorld바탕체 Medium" w:hAnsi="KoPubWorld바탕체 Medium" w:cs="KoPubWorld바탕체 Medium"/>
              </w:rPr>
            </w:pPr>
            <w:r>
              <w:rPr>
                <w:rFonts w:ascii="KoPubWorld바탕체 Medium" w:eastAsia="KoPubWorld바탕체 Medium" w:hAnsi="KoPubWorld바탕체 Medium" w:cs="KoPubWorld바탕체 Medium" w:hint="eastAsia"/>
              </w:rPr>
              <w:t>연락처</w:t>
            </w:r>
          </w:p>
        </w:tc>
        <w:tc>
          <w:tcPr>
            <w:tcW w:w="2552" w:type="dxa"/>
            <w:gridSpan w:val="2"/>
            <w:vAlign w:val="center"/>
          </w:tcPr>
          <w:p w14:paraId="501B94BC" w14:textId="7641BA4C" w:rsidR="00A924B7" w:rsidRPr="008564B9" w:rsidRDefault="00A924B7" w:rsidP="00A924B7">
            <w:pPr>
              <w:rPr>
                <w:rFonts w:ascii="KoPubWorld바탕체 Medium" w:eastAsia="KoPubWorld바탕체 Medium" w:hAnsi="KoPubWorld바탕체 Medium" w:cs="KoPubWorld바탕체 Medium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516BCD90" w14:textId="60F3B1B4" w:rsidR="00A924B7" w:rsidRPr="008564B9" w:rsidRDefault="00A924B7" w:rsidP="00A924B7">
            <w:pPr>
              <w:rPr>
                <w:rFonts w:ascii="KoPubWorld바탕체 Medium" w:eastAsia="KoPubWorld바탕체 Medium" w:hAnsi="KoPubWorld바탕체 Medium" w:cs="KoPubWorld바탕체 Medium"/>
              </w:rPr>
            </w:pPr>
            <w:r>
              <w:rPr>
                <w:rFonts w:ascii="KoPubWorld바탕체 Medium" w:eastAsia="KoPubWorld바탕체 Medium" w:hAnsi="KoPubWorld바탕체 Medium" w:cs="KoPubWorld바탕체 Medium" w:hint="eastAsia"/>
              </w:rPr>
              <w:t>이메일</w:t>
            </w:r>
          </w:p>
        </w:tc>
        <w:tc>
          <w:tcPr>
            <w:tcW w:w="2919" w:type="dxa"/>
            <w:gridSpan w:val="3"/>
            <w:vAlign w:val="center"/>
          </w:tcPr>
          <w:p w14:paraId="09A3B1E0" w14:textId="77777777" w:rsidR="00A924B7" w:rsidRPr="008564B9" w:rsidRDefault="00A924B7" w:rsidP="00A924B7">
            <w:pPr>
              <w:rPr>
                <w:rFonts w:ascii="KoPubWorld바탕체 Medium" w:eastAsia="KoPubWorld바탕체 Medium" w:hAnsi="KoPubWorld바탕체 Medium" w:cs="KoPubWorld바탕체 Medium"/>
              </w:rPr>
            </w:pPr>
          </w:p>
        </w:tc>
      </w:tr>
      <w:tr w:rsidR="007A251B" w:rsidRPr="008564B9" w14:paraId="30DA5F8A" w14:textId="77777777" w:rsidTr="00FC4EF4">
        <w:trPr>
          <w:trHeight w:val="70"/>
        </w:trPr>
        <w:tc>
          <w:tcPr>
            <w:tcW w:w="9016" w:type="dxa"/>
            <w:gridSpan w:val="10"/>
            <w:vAlign w:val="center"/>
          </w:tcPr>
          <w:p w14:paraId="759D5BDF" w14:textId="5CB94890" w:rsidR="007A251B" w:rsidRPr="008564B9" w:rsidRDefault="007A251B" w:rsidP="00A924B7">
            <w:pPr>
              <w:rPr>
                <w:rFonts w:ascii="KoPubWorld바탕체 Medium" w:eastAsia="KoPubWorld바탕체 Medium" w:hAnsi="KoPubWorld바탕체 Medium" w:cs="KoPubWorld바탕체 Medium"/>
                <w:b/>
                <w:bCs/>
              </w:rPr>
            </w:pPr>
            <w:r w:rsidRPr="008564B9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 xml:space="preserve">환경생태공학과 필수 교과목 </w:t>
            </w:r>
            <w:proofErr w:type="gramStart"/>
            <w:r w:rsidRPr="008564B9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>( _</w:t>
            </w:r>
            <w:proofErr w:type="gramEnd"/>
            <w:r w:rsidRPr="008564B9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 xml:space="preserve">____ 과목 </w:t>
            </w:r>
            <w:proofErr w:type="gramStart"/>
            <w:r w:rsidRPr="008564B9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>수강 /</w:t>
            </w:r>
            <w:proofErr w:type="gramEnd"/>
            <w:r w:rsidRPr="008564B9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 xml:space="preserve"> 3</w:t>
            </w:r>
            <w:r w:rsidR="00921212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>과</w:t>
            </w:r>
            <w:r w:rsidRPr="008564B9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>목 이상 수강 필요 )</w:t>
            </w:r>
          </w:p>
        </w:tc>
      </w:tr>
      <w:tr w:rsidR="00A924B7" w:rsidRPr="008564B9" w14:paraId="667AF8CF" w14:textId="77777777" w:rsidTr="00A924B7">
        <w:trPr>
          <w:trHeight w:val="440"/>
        </w:trPr>
        <w:tc>
          <w:tcPr>
            <w:tcW w:w="1413" w:type="dxa"/>
            <w:vAlign w:val="center"/>
          </w:tcPr>
          <w:p w14:paraId="142C97C6" w14:textId="77777777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 w:rsidRPr="008564B9">
              <w:rPr>
                <w:rFonts w:ascii="KoPubWorld바탕체 Medium" w:eastAsia="KoPubWorld바탕체 Medium" w:hAnsi="KoPubWorld바탕체 Medium" w:cs="KoPubWorld바탕체 Medium" w:hint="eastAsia"/>
              </w:rPr>
              <w:t>연번</w:t>
            </w:r>
          </w:p>
        </w:tc>
        <w:tc>
          <w:tcPr>
            <w:tcW w:w="2693" w:type="dxa"/>
            <w:gridSpan w:val="2"/>
            <w:vAlign w:val="center"/>
          </w:tcPr>
          <w:p w14:paraId="0DC74F8A" w14:textId="77777777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 w:rsidRPr="008564B9">
              <w:rPr>
                <w:rFonts w:ascii="KoPubWorld바탕체 Medium" w:eastAsia="KoPubWorld바탕체 Medium" w:hAnsi="KoPubWorld바탕체 Medium" w:cs="KoPubWorld바탕체 Medium" w:hint="eastAsia"/>
              </w:rPr>
              <w:t>교과목명</w:t>
            </w:r>
          </w:p>
        </w:tc>
        <w:tc>
          <w:tcPr>
            <w:tcW w:w="1636" w:type="dxa"/>
            <w:gridSpan w:val="3"/>
            <w:vAlign w:val="center"/>
          </w:tcPr>
          <w:p w14:paraId="11C8AAA6" w14:textId="3C8EEFE2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>
              <w:rPr>
                <w:rFonts w:ascii="KoPubWorld바탕체 Medium" w:eastAsia="KoPubWorld바탕체 Medium" w:hAnsi="KoPubWorld바탕체 Medium" w:cs="KoPubWorld바탕체 Medium" w:hint="eastAsia"/>
              </w:rPr>
              <w:t>이수 여부</w:t>
            </w:r>
          </w:p>
        </w:tc>
        <w:tc>
          <w:tcPr>
            <w:tcW w:w="1637" w:type="dxa"/>
            <w:gridSpan w:val="3"/>
            <w:vAlign w:val="center"/>
          </w:tcPr>
          <w:p w14:paraId="324314FC" w14:textId="4D8C132E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proofErr w:type="spellStart"/>
            <w:r w:rsidRPr="008564B9">
              <w:rPr>
                <w:rFonts w:ascii="KoPubWorld바탕체 Medium" w:eastAsia="KoPubWorld바탕체 Medium" w:hAnsi="KoPubWorld바탕체 Medium" w:cs="KoPubWorld바탕체 Medium" w:hint="eastAsia"/>
              </w:rPr>
              <w:t>이수학년도</w:t>
            </w:r>
            <w:proofErr w:type="spellEnd"/>
          </w:p>
        </w:tc>
        <w:tc>
          <w:tcPr>
            <w:tcW w:w="1637" w:type="dxa"/>
            <w:vAlign w:val="center"/>
          </w:tcPr>
          <w:p w14:paraId="5288D5B2" w14:textId="77777777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 w:rsidRPr="008564B9">
              <w:rPr>
                <w:rFonts w:ascii="KoPubWorld바탕체 Medium" w:eastAsia="KoPubWorld바탕체 Medium" w:hAnsi="KoPubWorld바탕체 Medium" w:cs="KoPubWorld바탕체 Medium" w:hint="eastAsia"/>
              </w:rPr>
              <w:t>이수학기</w:t>
            </w:r>
          </w:p>
        </w:tc>
      </w:tr>
      <w:tr w:rsidR="00A924B7" w:rsidRPr="00A924B7" w14:paraId="6E1B62D1" w14:textId="77777777" w:rsidTr="00A924B7">
        <w:trPr>
          <w:trHeight w:val="441"/>
        </w:trPr>
        <w:tc>
          <w:tcPr>
            <w:tcW w:w="1413" w:type="dxa"/>
            <w:vAlign w:val="center"/>
          </w:tcPr>
          <w:p w14:paraId="16A813AA" w14:textId="0EEC85B9" w:rsidR="00A924B7" w:rsidRPr="00A924B7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  <w:color w:val="000000" w:themeColor="text1"/>
              </w:rPr>
            </w:pPr>
            <w:r w:rsidRPr="00A924B7">
              <w:rPr>
                <w:rFonts w:ascii="KoPubWorld바탕체 Medium" w:eastAsia="KoPubWorld바탕체 Medium" w:hAnsi="KoPubWorld바탕체 Medium" w:cs="KoPubWorld바탕체 Medium" w:hint="eastAsia"/>
                <w:color w:val="000000" w:themeColor="text1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14:paraId="49071AE7" w14:textId="77777777" w:rsidR="00A924B7" w:rsidRPr="00A924B7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  <w:color w:val="000000" w:themeColor="text1"/>
              </w:rPr>
            </w:pPr>
            <w:r w:rsidRPr="00A924B7">
              <w:rPr>
                <w:rFonts w:ascii="KoPubWorld바탕체 Medium" w:eastAsia="KoPubWorld바탕체 Medium" w:hAnsi="KoPubWorld바탕체 Medium" w:cs="KoPubWorld바탕체 Medium" w:hint="eastAsia"/>
                <w:color w:val="000000" w:themeColor="text1"/>
              </w:rPr>
              <w:t>토양환경학</w:t>
            </w:r>
          </w:p>
        </w:tc>
        <w:tc>
          <w:tcPr>
            <w:tcW w:w="1636" w:type="dxa"/>
            <w:gridSpan w:val="3"/>
            <w:vAlign w:val="center"/>
          </w:tcPr>
          <w:p w14:paraId="062633BF" w14:textId="165E49A8" w:rsidR="00A924B7" w:rsidRPr="00A924B7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  <w:color w:val="000000" w:themeColor="text1"/>
              </w:rPr>
            </w:pPr>
            <w:r>
              <w:rPr>
                <w:rFonts w:ascii="KoPubWorld바탕체 Medium" w:eastAsia="KoPubWorld바탕체 Medium" w:hAnsi="KoPubWorld바탕체 Medium" w:cs="KoPubWorld바탕체 Medium"/>
                <w:color w:val="000000" w:themeColor="text1"/>
              </w:rPr>
              <w:t>O</w:t>
            </w:r>
            <w:r>
              <w:rPr>
                <w:rFonts w:ascii="KoPubWorld바탕체 Medium" w:eastAsia="KoPubWorld바탕체 Medium" w:hAnsi="KoPubWorld바탕체 Medium" w:cs="KoPubWorld바탕체 Medium" w:hint="eastAsia"/>
                <w:color w:val="000000" w:themeColor="text1"/>
              </w:rPr>
              <w:t xml:space="preserve"> / X</w:t>
            </w:r>
          </w:p>
        </w:tc>
        <w:tc>
          <w:tcPr>
            <w:tcW w:w="1637" w:type="dxa"/>
            <w:gridSpan w:val="3"/>
            <w:vAlign w:val="center"/>
          </w:tcPr>
          <w:p w14:paraId="309FE7F6" w14:textId="05599810" w:rsidR="00A924B7" w:rsidRPr="00A924B7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  <w:color w:val="000000" w:themeColor="text1"/>
              </w:rPr>
            </w:pPr>
          </w:p>
        </w:tc>
        <w:tc>
          <w:tcPr>
            <w:tcW w:w="1637" w:type="dxa"/>
            <w:vAlign w:val="center"/>
          </w:tcPr>
          <w:p w14:paraId="01928C42" w14:textId="0F71370D" w:rsidR="00A924B7" w:rsidRPr="00A924B7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  <w:color w:val="000000" w:themeColor="text1"/>
              </w:rPr>
            </w:pPr>
          </w:p>
        </w:tc>
      </w:tr>
      <w:tr w:rsidR="00A924B7" w:rsidRPr="008564B9" w14:paraId="15A14165" w14:textId="77777777" w:rsidTr="00A924B7">
        <w:trPr>
          <w:trHeight w:val="440"/>
        </w:trPr>
        <w:tc>
          <w:tcPr>
            <w:tcW w:w="1413" w:type="dxa"/>
            <w:vAlign w:val="center"/>
          </w:tcPr>
          <w:p w14:paraId="2BAAD787" w14:textId="0B47C2CA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>
              <w:rPr>
                <w:rFonts w:ascii="KoPubWorld바탕체 Medium" w:eastAsia="KoPubWorld바탕체 Medium" w:hAnsi="KoPubWorld바탕체 Medium" w:cs="KoPubWorld바탕체 Medium" w:hint="eastAsia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14:paraId="541B0EC3" w14:textId="2A7F12DF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>
              <w:rPr>
                <w:rFonts w:ascii="KoPubWorld바탕체 Medium" w:eastAsia="KoPubWorld바탕체 Medium" w:hAnsi="KoPubWorld바탕체 Medium" w:cs="KoPubWorld바탕체 Medium" w:hint="eastAsia"/>
              </w:rPr>
              <w:t>산림생태학(</w:t>
            </w:r>
            <w:proofErr w:type="spellStart"/>
            <w:r>
              <w:rPr>
                <w:rFonts w:ascii="KoPubWorld바탕체 Medium" w:eastAsia="KoPubWorld바탕체 Medium" w:hAnsi="KoPubWorld바탕체 Medium" w:cs="KoPubWorld바탕체 Medium" w:hint="eastAsia"/>
              </w:rPr>
              <w:t>산림과탄소</w:t>
            </w:r>
            <w:proofErr w:type="spellEnd"/>
            <w:r>
              <w:rPr>
                <w:rFonts w:ascii="KoPubWorld바탕체 Medium" w:eastAsia="KoPubWorld바탕체 Medium" w:hAnsi="KoPubWorld바탕체 Medium" w:cs="KoPubWorld바탕체 Medium" w:hint="eastAsia"/>
              </w:rPr>
              <w:t>)</w:t>
            </w:r>
          </w:p>
        </w:tc>
        <w:tc>
          <w:tcPr>
            <w:tcW w:w="1636" w:type="dxa"/>
            <w:gridSpan w:val="3"/>
            <w:vAlign w:val="center"/>
          </w:tcPr>
          <w:p w14:paraId="1DBD22C7" w14:textId="3BDAE935" w:rsidR="00A924B7" w:rsidRPr="00A924B7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>
              <w:rPr>
                <w:rFonts w:ascii="KoPubWorld바탕체 Medium" w:eastAsia="KoPubWorld바탕체 Medium" w:hAnsi="KoPubWorld바탕체 Medium" w:cs="KoPubWorld바탕체 Medium"/>
                <w:color w:val="000000" w:themeColor="text1"/>
              </w:rPr>
              <w:t>O</w:t>
            </w:r>
            <w:r>
              <w:rPr>
                <w:rFonts w:ascii="KoPubWorld바탕체 Medium" w:eastAsia="KoPubWorld바탕체 Medium" w:hAnsi="KoPubWorld바탕체 Medium" w:cs="KoPubWorld바탕체 Medium" w:hint="eastAsia"/>
                <w:color w:val="000000" w:themeColor="text1"/>
              </w:rPr>
              <w:t xml:space="preserve"> / X</w:t>
            </w:r>
          </w:p>
        </w:tc>
        <w:tc>
          <w:tcPr>
            <w:tcW w:w="1637" w:type="dxa"/>
            <w:gridSpan w:val="3"/>
            <w:vAlign w:val="center"/>
          </w:tcPr>
          <w:p w14:paraId="2D123BF0" w14:textId="433685F0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</w:p>
        </w:tc>
        <w:tc>
          <w:tcPr>
            <w:tcW w:w="1637" w:type="dxa"/>
            <w:vAlign w:val="center"/>
          </w:tcPr>
          <w:p w14:paraId="2F922BA6" w14:textId="77777777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</w:p>
        </w:tc>
      </w:tr>
      <w:tr w:rsidR="00A924B7" w:rsidRPr="008564B9" w14:paraId="36B7CF11" w14:textId="77777777" w:rsidTr="00A924B7">
        <w:trPr>
          <w:trHeight w:val="441"/>
        </w:trPr>
        <w:tc>
          <w:tcPr>
            <w:tcW w:w="1413" w:type="dxa"/>
            <w:vAlign w:val="center"/>
          </w:tcPr>
          <w:p w14:paraId="66567B1C" w14:textId="70F6F364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>
              <w:rPr>
                <w:rFonts w:ascii="KoPubWorld바탕체 Medium" w:eastAsia="KoPubWorld바탕체 Medium" w:hAnsi="KoPubWorld바탕체 Medium" w:cs="KoPubWorld바탕체 Medium" w:hint="eastAsia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14:paraId="1EBDBC96" w14:textId="793DA6ED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>
              <w:rPr>
                <w:rFonts w:ascii="KoPubWorld바탕체 Medium" w:eastAsia="KoPubWorld바탕체 Medium" w:hAnsi="KoPubWorld바탕체 Medium" w:cs="KoPubWorld바탕체 Medium" w:hint="eastAsia"/>
              </w:rPr>
              <w:t>생물다양성</w:t>
            </w:r>
          </w:p>
        </w:tc>
        <w:tc>
          <w:tcPr>
            <w:tcW w:w="1636" w:type="dxa"/>
            <w:gridSpan w:val="3"/>
            <w:vAlign w:val="center"/>
          </w:tcPr>
          <w:p w14:paraId="3FB1B995" w14:textId="58316873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>
              <w:rPr>
                <w:rFonts w:ascii="KoPubWorld바탕체 Medium" w:eastAsia="KoPubWorld바탕체 Medium" w:hAnsi="KoPubWorld바탕체 Medium" w:cs="KoPubWorld바탕체 Medium"/>
                <w:color w:val="000000" w:themeColor="text1"/>
              </w:rPr>
              <w:t>O</w:t>
            </w:r>
            <w:r>
              <w:rPr>
                <w:rFonts w:ascii="KoPubWorld바탕체 Medium" w:eastAsia="KoPubWorld바탕체 Medium" w:hAnsi="KoPubWorld바탕체 Medium" w:cs="KoPubWorld바탕체 Medium" w:hint="eastAsia"/>
                <w:color w:val="000000" w:themeColor="text1"/>
              </w:rPr>
              <w:t xml:space="preserve"> / X</w:t>
            </w:r>
          </w:p>
        </w:tc>
        <w:tc>
          <w:tcPr>
            <w:tcW w:w="1637" w:type="dxa"/>
            <w:gridSpan w:val="3"/>
            <w:vAlign w:val="center"/>
          </w:tcPr>
          <w:p w14:paraId="6FF8910B" w14:textId="52AFDCAD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</w:p>
        </w:tc>
        <w:tc>
          <w:tcPr>
            <w:tcW w:w="1637" w:type="dxa"/>
            <w:vAlign w:val="center"/>
          </w:tcPr>
          <w:p w14:paraId="2DE148EF" w14:textId="77777777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</w:p>
        </w:tc>
      </w:tr>
      <w:tr w:rsidR="00A924B7" w:rsidRPr="008564B9" w14:paraId="4A9E48E1" w14:textId="77777777" w:rsidTr="00A924B7">
        <w:trPr>
          <w:trHeight w:val="440"/>
        </w:trPr>
        <w:tc>
          <w:tcPr>
            <w:tcW w:w="1413" w:type="dxa"/>
            <w:vAlign w:val="center"/>
          </w:tcPr>
          <w:p w14:paraId="448F9BA3" w14:textId="67A15C89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>
              <w:rPr>
                <w:rFonts w:ascii="KoPubWorld바탕체 Medium" w:eastAsia="KoPubWorld바탕체 Medium" w:hAnsi="KoPubWorld바탕체 Medium" w:cs="KoPubWorld바탕체 Medium" w:hint="eastAsia"/>
              </w:rPr>
              <w:t>4</w:t>
            </w:r>
          </w:p>
        </w:tc>
        <w:tc>
          <w:tcPr>
            <w:tcW w:w="2693" w:type="dxa"/>
            <w:gridSpan w:val="2"/>
            <w:vAlign w:val="center"/>
          </w:tcPr>
          <w:p w14:paraId="54529B99" w14:textId="5C06CD73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proofErr w:type="spellStart"/>
            <w:r>
              <w:rPr>
                <w:rFonts w:ascii="KoPubWorld바탕체 Medium" w:eastAsia="KoPubWorld바탕체 Medium" w:hAnsi="KoPubWorld바탕체 Medium" w:cs="KoPubWorld바탕체 Medium" w:hint="eastAsia"/>
              </w:rPr>
              <w:t>환경생태조사분석론</w:t>
            </w:r>
            <w:proofErr w:type="spellEnd"/>
          </w:p>
        </w:tc>
        <w:tc>
          <w:tcPr>
            <w:tcW w:w="1636" w:type="dxa"/>
            <w:gridSpan w:val="3"/>
            <w:vAlign w:val="center"/>
          </w:tcPr>
          <w:p w14:paraId="6B4A4AD7" w14:textId="7A80E794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>
              <w:rPr>
                <w:rFonts w:ascii="KoPubWorld바탕체 Medium" w:eastAsia="KoPubWorld바탕체 Medium" w:hAnsi="KoPubWorld바탕체 Medium" w:cs="KoPubWorld바탕체 Medium"/>
                <w:color w:val="000000" w:themeColor="text1"/>
              </w:rPr>
              <w:t>O</w:t>
            </w:r>
            <w:r>
              <w:rPr>
                <w:rFonts w:ascii="KoPubWorld바탕체 Medium" w:eastAsia="KoPubWorld바탕체 Medium" w:hAnsi="KoPubWorld바탕체 Medium" w:cs="KoPubWorld바탕체 Medium" w:hint="eastAsia"/>
                <w:color w:val="000000" w:themeColor="text1"/>
              </w:rPr>
              <w:t xml:space="preserve"> / X</w:t>
            </w:r>
          </w:p>
        </w:tc>
        <w:tc>
          <w:tcPr>
            <w:tcW w:w="1637" w:type="dxa"/>
            <w:gridSpan w:val="3"/>
            <w:vAlign w:val="center"/>
          </w:tcPr>
          <w:p w14:paraId="00281F31" w14:textId="164189A5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</w:p>
        </w:tc>
        <w:tc>
          <w:tcPr>
            <w:tcW w:w="1637" w:type="dxa"/>
            <w:vAlign w:val="center"/>
          </w:tcPr>
          <w:p w14:paraId="1E414FC7" w14:textId="77777777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</w:p>
        </w:tc>
      </w:tr>
      <w:tr w:rsidR="00A924B7" w:rsidRPr="008564B9" w14:paraId="1F169616" w14:textId="77777777" w:rsidTr="00A924B7">
        <w:trPr>
          <w:trHeight w:val="440"/>
        </w:trPr>
        <w:tc>
          <w:tcPr>
            <w:tcW w:w="1413" w:type="dxa"/>
            <w:vAlign w:val="center"/>
          </w:tcPr>
          <w:p w14:paraId="19CE6F2F" w14:textId="40887E38" w:rsidR="00A924B7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>
              <w:rPr>
                <w:rFonts w:ascii="KoPubWorld바탕체 Medium" w:eastAsia="KoPubWorld바탕체 Medium" w:hAnsi="KoPubWorld바탕체 Medium" w:cs="KoPubWorld바탕체 Medium" w:hint="eastAsia"/>
              </w:rPr>
              <w:t>5</w:t>
            </w:r>
          </w:p>
        </w:tc>
        <w:tc>
          <w:tcPr>
            <w:tcW w:w="2693" w:type="dxa"/>
            <w:gridSpan w:val="2"/>
            <w:vAlign w:val="center"/>
          </w:tcPr>
          <w:p w14:paraId="1F8C0F9B" w14:textId="10C04BA5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>
              <w:rPr>
                <w:rFonts w:ascii="KoPubWorld바탕체 Medium" w:eastAsia="KoPubWorld바탕체 Medium" w:hAnsi="KoPubWorld바탕체 Medium" w:cs="KoPubWorld바탕체 Medium" w:hint="eastAsia"/>
              </w:rPr>
              <w:t>환경복원론</w:t>
            </w:r>
          </w:p>
        </w:tc>
        <w:tc>
          <w:tcPr>
            <w:tcW w:w="1636" w:type="dxa"/>
            <w:gridSpan w:val="3"/>
            <w:vAlign w:val="center"/>
          </w:tcPr>
          <w:p w14:paraId="01A42A86" w14:textId="3E4116DF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>
              <w:rPr>
                <w:rFonts w:ascii="KoPubWorld바탕체 Medium" w:eastAsia="KoPubWorld바탕체 Medium" w:hAnsi="KoPubWorld바탕체 Medium" w:cs="KoPubWorld바탕체 Medium"/>
                <w:color w:val="000000" w:themeColor="text1"/>
              </w:rPr>
              <w:t>O</w:t>
            </w:r>
            <w:r>
              <w:rPr>
                <w:rFonts w:ascii="KoPubWorld바탕체 Medium" w:eastAsia="KoPubWorld바탕체 Medium" w:hAnsi="KoPubWorld바탕체 Medium" w:cs="KoPubWorld바탕체 Medium" w:hint="eastAsia"/>
                <w:color w:val="000000" w:themeColor="text1"/>
              </w:rPr>
              <w:t xml:space="preserve"> / X</w:t>
            </w:r>
          </w:p>
        </w:tc>
        <w:tc>
          <w:tcPr>
            <w:tcW w:w="1637" w:type="dxa"/>
            <w:gridSpan w:val="3"/>
            <w:vAlign w:val="center"/>
          </w:tcPr>
          <w:p w14:paraId="5B3F6341" w14:textId="7D996AD3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</w:p>
        </w:tc>
        <w:tc>
          <w:tcPr>
            <w:tcW w:w="1637" w:type="dxa"/>
            <w:vAlign w:val="center"/>
          </w:tcPr>
          <w:p w14:paraId="29CFAC6D" w14:textId="77777777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</w:p>
        </w:tc>
      </w:tr>
      <w:tr w:rsidR="007A251B" w:rsidRPr="008564B9" w14:paraId="15A9F8B1" w14:textId="77777777" w:rsidTr="00A924B7">
        <w:trPr>
          <w:trHeight w:val="440"/>
        </w:trPr>
        <w:tc>
          <w:tcPr>
            <w:tcW w:w="9016" w:type="dxa"/>
            <w:gridSpan w:val="10"/>
            <w:vAlign w:val="center"/>
          </w:tcPr>
          <w:p w14:paraId="28DF32BB" w14:textId="62DE2F39" w:rsidR="007A251B" w:rsidRPr="008564B9" w:rsidRDefault="007A251B" w:rsidP="00A924B7">
            <w:pPr>
              <w:rPr>
                <w:rFonts w:ascii="KoPubWorld바탕체 Medium" w:eastAsia="KoPubWorld바탕체 Medium" w:hAnsi="KoPubWorld바탕체 Medium" w:cs="KoPubWorld바탕체 Medium"/>
              </w:rPr>
            </w:pPr>
            <w:r w:rsidRPr="008564B9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 xml:space="preserve">기후환경학과 필수 교과목 </w:t>
            </w:r>
            <w:proofErr w:type="gramStart"/>
            <w:r w:rsidRPr="008564B9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>( _</w:t>
            </w:r>
            <w:proofErr w:type="gramEnd"/>
            <w:r w:rsidRPr="008564B9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 xml:space="preserve">____ 과목 </w:t>
            </w:r>
            <w:proofErr w:type="gramStart"/>
            <w:r w:rsidRPr="008564B9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>수강 /</w:t>
            </w:r>
            <w:proofErr w:type="gramEnd"/>
            <w:r w:rsidRPr="008564B9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 xml:space="preserve"> 3</w:t>
            </w:r>
            <w:r w:rsidR="00921212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>과</w:t>
            </w:r>
            <w:r w:rsidRPr="008564B9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>목 이상 수강 필요 )</w:t>
            </w:r>
          </w:p>
        </w:tc>
      </w:tr>
      <w:tr w:rsidR="00A924B7" w:rsidRPr="008564B9" w14:paraId="3A74D2A5" w14:textId="77777777" w:rsidTr="00A924B7">
        <w:trPr>
          <w:trHeight w:val="441"/>
        </w:trPr>
        <w:tc>
          <w:tcPr>
            <w:tcW w:w="1413" w:type="dxa"/>
            <w:vAlign w:val="center"/>
          </w:tcPr>
          <w:p w14:paraId="34B66017" w14:textId="77777777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 w:rsidRPr="008564B9">
              <w:rPr>
                <w:rFonts w:ascii="KoPubWorld바탕체 Medium" w:eastAsia="KoPubWorld바탕체 Medium" w:hAnsi="KoPubWorld바탕체 Medium" w:cs="KoPubWorld바탕체 Medium" w:hint="eastAsia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14:paraId="53911843" w14:textId="4A34D227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>
              <w:rPr>
                <w:rFonts w:ascii="KoPubWorld바탕체 Medium" w:eastAsia="KoPubWorld바탕체 Medium" w:hAnsi="KoPubWorld바탕체 Medium" w:cs="KoPubWorld바탕체 Medium" w:hint="eastAsia"/>
              </w:rPr>
              <w:t>탄소흡수원세미나</w:t>
            </w:r>
          </w:p>
        </w:tc>
        <w:tc>
          <w:tcPr>
            <w:tcW w:w="1636" w:type="dxa"/>
            <w:gridSpan w:val="3"/>
            <w:vAlign w:val="center"/>
          </w:tcPr>
          <w:p w14:paraId="6F632AAD" w14:textId="62173776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>
              <w:rPr>
                <w:rFonts w:ascii="KoPubWorld바탕체 Medium" w:eastAsia="KoPubWorld바탕체 Medium" w:hAnsi="KoPubWorld바탕체 Medium" w:cs="KoPubWorld바탕체 Medium"/>
                <w:color w:val="000000" w:themeColor="text1"/>
              </w:rPr>
              <w:t>O</w:t>
            </w:r>
            <w:r>
              <w:rPr>
                <w:rFonts w:ascii="KoPubWorld바탕체 Medium" w:eastAsia="KoPubWorld바탕체 Medium" w:hAnsi="KoPubWorld바탕체 Medium" w:cs="KoPubWorld바탕체 Medium" w:hint="eastAsia"/>
                <w:color w:val="000000" w:themeColor="text1"/>
              </w:rPr>
              <w:t xml:space="preserve"> / X</w:t>
            </w:r>
          </w:p>
        </w:tc>
        <w:tc>
          <w:tcPr>
            <w:tcW w:w="1637" w:type="dxa"/>
            <w:gridSpan w:val="3"/>
            <w:vAlign w:val="center"/>
          </w:tcPr>
          <w:p w14:paraId="005CAE3E" w14:textId="050A18B9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</w:p>
        </w:tc>
        <w:tc>
          <w:tcPr>
            <w:tcW w:w="1637" w:type="dxa"/>
            <w:vAlign w:val="center"/>
          </w:tcPr>
          <w:p w14:paraId="7E952336" w14:textId="77777777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</w:p>
        </w:tc>
      </w:tr>
      <w:tr w:rsidR="00A924B7" w:rsidRPr="008564B9" w14:paraId="0D1E807F" w14:textId="77777777" w:rsidTr="00A924B7">
        <w:trPr>
          <w:trHeight w:val="440"/>
        </w:trPr>
        <w:tc>
          <w:tcPr>
            <w:tcW w:w="1413" w:type="dxa"/>
            <w:vAlign w:val="center"/>
          </w:tcPr>
          <w:p w14:paraId="2EC1C7C1" w14:textId="77777777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 w:rsidRPr="008564B9">
              <w:rPr>
                <w:rFonts w:ascii="KoPubWorld바탕체 Medium" w:eastAsia="KoPubWorld바탕체 Medium" w:hAnsi="KoPubWorld바탕체 Medium" w:cs="KoPubWorld바탕체 Medium" w:hint="eastAsia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14:paraId="5B18F959" w14:textId="42091C20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>
              <w:rPr>
                <w:rFonts w:ascii="KoPubWorld바탕체 Medium" w:eastAsia="KoPubWorld바탕체 Medium" w:hAnsi="KoPubWorld바탕체 Medium" w:cs="KoPubWorld바탕체 Medium" w:hint="eastAsia"/>
              </w:rPr>
              <w:t>환경생태학</w:t>
            </w:r>
          </w:p>
        </w:tc>
        <w:tc>
          <w:tcPr>
            <w:tcW w:w="1636" w:type="dxa"/>
            <w:gridSpan w:val="3"/>
            <w:vAlign w:val="center"/>
          </w:tcPr>
          <w:p w14:paraId="67DD2A50" w14:textId="2FB78A87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>
              <w:rPr>
                <w:rFonts w:ascii="KoPubWorld바탕체 Medium" w:eastAsia="KoPubWorld바탕체 Medium" w:hAnsi="KoPubWorld바탕체 Medium" w:cs="KoPubWorld바탕체 Medium"/>
                <w:color w:val="000000" w:themeColor="text1"/>
              </w:rPr>
              <w:t>O</w:t>
            </w:r>
            <w:r>
              <w:rPr>
                <w:rFonts w:ascii="KoPubWorld바탕체 Medium" w:eastAsia="KoPubWorld바탕체 Medium" w:hAnsi="KoPubWorld바탕체 Medium" w:cs="KoPubWorld바탕체 Medium" w:hint="eastAsia"/>
                <w:color w:val="000000" w:themeColor="text1"/>
              </w:rPr>
              <w:t xml:space="preserve"> / X</w:t>
            </w:r>
          </w:p>
        </w:tc>
        <w:tc>
          <w:tcPr>
            <w:tcW w:w="1637" w:type="dxa"/>
            <w:gridSpan w:val="3"/>
            <w:vAlign w:val="center"/>
          </w:tcPr>
          <w:p w14:paraId="6822BB0C" w14:textId="20FB684E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</w:p>
        </w:tc>
        <w:tc>
          <w:tcPr>
            <w:tcW w:w="1637" w:type="dxa"/>
            <w:vAlign w:val="center"/>
          </w:tcPr>
          <w:p w14:paraId="176EB4E5" w14:textId="77777777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</w:p>
        </w:tc>
      </w:tr>
      <w:tr w:rsidR="00A924B7" w:rsidRPr="008564B9" w14:paraId="55A19933" w14:textId="77777777" w:rsidTr="00A924B7">
        <w:trPr>
          <w:trHeight w:val="441"/>
        </w:trPr>
        <w:tc>
          <w:tcPr>
            <w:tcW w:w="1413" w:type="dxa"/>
            <w:vAlign w:val="center"/>
          </w:tcPr>
          <w:p w14:paraId="663450AA" w14:textId="77777777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 w:rsidRPr="008564B9">
              <w:rPr>
                <w:rFonts w:ascii="KoPubWorld바탕체 Medium" w:eastAsia="KoPubWorld바탕체 Medium" w:hAnsi="KoPubWorld바탕체 Medium" w:cs="KoPubWorld바탕체 Medium" w:hint="eastAsia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14:paraId="0007835F" w14:textId="4ABE260A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>
              <w:rPr>
                <w:rFonts w:ascii="KoPubWorld바탕체 Medium" w:eastAsia="KoPubWorld바탕체 Medium" w:hAnsi="KoPubWorld바탕체 Medium" w:cs="KoPubWorld바탕체 Medium" w:hint="eastAsia"/>
              </w:rPr>
              <w:t>전지구환경변화</w:t>
            </w:r>
          </w:p>
        </w:tc>
        <w:tc>
          <w:tcPr>
            <w:tcW w:w="1636" w:type="dxa"/>
            <w:gridSpan w:val="3"/>
            <w:vAlign w:val="center"/>
          </w:tcPr>
          <w:p w14:paraId="7A607301" w14:textId="2F4A1CA9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>
              <w:rPr>
                <w:rFonts w:ascii="KoPubWorld바탕체 Medium" w:eastAsia="KoPubWorld바탕체 Medium" w:hAnsi="KoPubWorld바탕체 Medium" w:cs="KoPubWorld바탕체 Medium"/>
                <w:color w:val="000000" w:themeColor="text1"/>
              </w:rPr>
              <w:t>O</w:t>
            </w:r>
            <w:r>
              <w:rPr>
                <w:rFonts w:ascii="KoPubWorld바탕체 Medium" w:eastAsia="KoPubWorld바탕체 Medium" w:hAnsi="KoPubWorld바탕체 Medium" w:cs="KoPubWorld바탕체 Medium" w:hint="eastAsia"/>
                <w:color w:val="000000" w:themeColor="text1"/>
              </w:rPr>
              <w:t xml:space="preserve"> / X</w:t>
            </w:r>
          </w:p>
        </w:tc>
        <w:tc>
          <w:tcPr>
            <w:tcW w:w="1637" w:type="dxa"/>
            <w:gridSpan w:val="3"/>
            <w:vAlign w:val="center"/>
          </w:tcPr>
          <w:p w14:paraId="3B477F6C" w14:textId="69764C77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</w:p>
        </w:tc>
        <w:tc>
          <w:tcPr>
            <w:tcW w:w="1637" w:type="dxa"/>
            <w:vAlign w:val="center"/>
          </w:tcPr>
          <w:p w14:paraId="40F016A5" w14:textId="77777777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</w:p>
        </w:tc>
      </w:tr>
      <w:tr w:rsidR="00A924B7" w:rsidRPr="008564B9" w14:paraId="287AAAE6" w14:textId="77777777" w:rsidTr="00A924B7">
        <w:trPr>
          <w:trHeight w:val="440"/>
        </w:trPr>
        <w:tc>
          <w:tcPr>
            <w:tcW w:w="1413" w:type="dxa"/>
            <w:vAlign w:val="center"/>
          </w:tcPr>
          <w:p w14:paraId="337F0A87" w14:textId="77777777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 w:rsidRPr="008564B9">
              <w:rPr>
                <w:rFonts w:ascii="KoPubWorld바탕체 Medium" w:eastAsia="KoPubWorld바탕체 Medium" w:hAnsi="KoPubWorld바탕체 Medium" w:cs="KoPubWorld바탕체 Medium" w:hint="eastAsia"/>
              </w:rPr>
              <w:t>4</w:t>
            </w:r>
          </w:p>
        </w:tc>
        <w:tc>
          <w:tcPr>
            <w:tcW w:w="2693" w:type="dxa"/>
            <w:gridSpan w:val="2"/>
            <w:vAlign w:val="center"/>
          </w:tcPr>
          <w:p w14:paraId="2BC39E15" w14:textId="79B39F42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proofErr w:type="spellStart"/>
            <w:r>
              <w:rPr>
                <w:rFonts w:ascii="KoPubWorld바탕체 Medium" w:eastAsia="KoPubWorld바탕체 Medium" w:hAnsi="KoPubWorld바탕체 Medium" w:cs="KoPubWorld바탕체 Medium" w:hint="eastAsia"/>
              </w:rPr>
              <w:t>국제탄소시장세미나</w:t>
            </w:r>
            <w:proofErr w:type="spellEnd"/>
          </w:p>
        </w:tc>
        <w:tc>
          <w:tcPr>
            <w:tcW w:w="1636" w:type="dxa"/>
            <w:gridSpan w:val="3"/>
            <w:vAlign w:val="center"/>
          </w:tcPr>
          <w:p w14:paraId="1CA2CF36" w14:textId="493A3B0A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>
              <w:rPr>
                <w:rFonts w:ascii="KoPubWorld바탕체 Medium" w:eastAsia="KoPubWorld바탕체 Medium" w:hAnsi="KoPubWorld바탕체 Medium" w:cs="KoPubWorld바탕체 Medium"/>
                <w:color w:val="000000" w:themeColor="text1"/>
              </w:rPr>
              <w:t>O</w:t>
            </w:r>
            <w:r>
              <w:rPr>
                <w:rFonts w:ascii="KoPubWorld바탕체 Medium" w:eastAsia="KoPubWorld바탕체 Medium" w:hAnsi="KoPubWorld바탕체 Medium" w:cs="KoPubWorld바탕체 Medium" w:hint="eastAsia"/>
                <w:color w:val="000000" w:themeColor="text1"/>
              </w:rPr>
              <w:t xml:space="preserve"> / X</w:t>
            </w:r>
          </w:p>
        </w:tc>
        <w:tc>
          <w:tcPr>
            <w:tcW w:w="1637" w:type="dxa"/>
            <w:gridSpan w:val="3"/>
            <w:vAlign w:val="center"/>
          </w:tcPr>
          <w:p w14:paraId="0A945895" w14:textId="59F4BA7A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</w:p>
        </w:tc>
        <w:tc>
          <w:tcPr>
            <w:tcW w:w="1637" w:type="dxa"/>
            <w:vAlign w:val="center"/>
          </w:tcPr>
          <w:p w14:paraId="78171482" w14:textId="77777777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</w:p>
        </w:tc>
      </w:tr>
      <w:tr w:rsidR="00A924B7" w:rsidRPr="008564B9" w14:paraId="567C8BAB" w14:textId="77777777" w:rsidTr="00FC4EF4">
        <w:trPr>
          <w:trHeight w:val="70"/>
        </w:trPr>
        <w:tc>
          <w:tcPr>
            <w:tcW w:w="1413" w:type="dxa"/>
            <w:vAlign w:val="center"/>
          </w:tcPr>
          <w:p w14:paraId="2D881298" w14:textId="0306F01F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>
              <w:rPr>
                <w:rFonts w:ascii="KoPubWorld바탕체 Medium" w:eastAsia="KoPubWorld바탕체 Medium" w:hAnsi="KoPubWorld바탕체 Medium" w:cs="KoPubWorld바탕체 Medium" w:hint="eastAsia"/>
              </w:rPr>
              <w:t>5</w:t>
            </w:r>
          </w:p>
        </w:tc>
        <w:tc>
          <w:tcPr>
            <w:tcW w:w="2693" w:type="dxa"/>
            <w:gridSpan w:val="2"/>
            <w:vAlign w:val="center"/>
          </w:tcPr>
          <w:p w14:paraId="583E1F85" w14:textId="6F4C4E16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>
              <w:rPr>
                <w:rFonts w:ascii="KoPubWorld바탕체 Medium" w:eastAsia="KoPubWorld바탕체 Medium" w:hAnsi="KoPubWorld바탕체 Medium" w:cs="KoPubWorld바탕체 Medium" w:hint="eastAsia"/>
              </w:rPr>
              <w:t>기후변화원격탐사</w:t>
            </w:r>
          </w:p>
        </w:tc>
        <w:tc>
          <w:tcPr>
            <w:tcW w:w="1636" w:type="dxa"/>
            <w:gridSpan w:val="3"/>
            <w:vAlign w:val="center"/>
          </w:tcPr>
          <w:p w14:paraId="677C7502" w14:textId="59F7B896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>
              <w:rPr>
                <w:rFonts w:ascii="KoPubWorld바탕체 Medium" w:eastAsia="KoPubWorld바탕체 Medium" w:hAnsi="KoPubWorld바탕체 Medium" w:cs="KoPubWorld바탕체 Medium"/>
                <w:color w:val="000000" w:themeColor="text1"/>
              </w:rPr>
              <w:t>O</w:t>
            </w:r>
            <w:r>
              <w:rPr>
                <w:rFonts w:ascii="KoPubWorld바탕체 Medium" w:eastAsia="KoPubWorld바탕체 Medium" w:hAnsi="KoPubWorld바탕체 Medium" w:cs="KoPubWorld바탕체 Medium" w:hint="eastAsia"/>
                <w:color w:val="000000" w:themeColor="text1"/>
              </w:rPr>
              <w:t xml:space="preserve"> / X</w:t>
            </w:r>
          </w:p>
        </w:tc>
        <w:tc>
          <w:tcPr>
            <w:tcW w:w="1637" w:type="dxa"/>
            <w:gridSpan w:val="3"/>
            <w:vAlign w:val="center"/>
          </w:tcPr>
          <w:p w14:paraId="624C0409" w14:textId="7FA7E801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</w:p>
        </w:tc>
        <w:tc>
          <w:tcPr>
            <w:tcW w:w="1637" w:type="dxa"/>
            <w:vAlign w:val="center"/>
          </w:tcPr>
          <w:p w14:paraId="1943BB7E" w14:textId="77777777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</w:p>
        </w:tc>
      </w:tr>
      <w:tr w:rsidR="007A251B" w:rsidRPr="008564B9" w14:paraId="2F409A12" w14:textId="77777777" w:rsidTr="00A924B7">
        <w:trPr>
          <w:trHeight w:val="441"/>
        </w:trPr>
        <w:tc>
          <w:tcPr>
            <w:tcW w:w="9016" w:type="dxa"/>
            <w:gridSpan w:val="10"/>
            <w:vAlign w:val="center"/>
          </w:tcPr>
          <w:p w14:paraId="04FB1426" w14:textId="62FECFAD" w:rsidR="007A251B" w:rsidRPr="008564B9" w:rsidRDefault="007A251B" w:rsidP="00A924B7">
            <w:pPr>
              <w:rPr>
                <w:rFonts w:ascii="KoPubWorld바탕체 Medium" w:eastAsia="KoPubWorld바탕체 Medium" w:hAnsi="KoPubWorld바탕체 Medium" w:cs="KoPubWorld바탕체 Medium"/>
                <w:b/>
                <w:bCs/>
              </w:rPr>
            </w:pPr>
            <w:r w:rsidRPr="008564B9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 xml:space="preserve">학회 발표 </w:t>
            </w:r>
            <w:proofErr w:type="gramStart"/>
            <w:r w:rsidRPr="008564B9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>(</w:t>
            </w:r>
            <w:r w:rsidR="00067A41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 xml:space="preserve"> </w:t>
            </w:r>
            <w:r w:rsidRPr="00067A41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  <w:sz w:val="18"/>
                <w:szCs w:val="18"/>
              </w:rPr>
              <w:t>□</w:t>
            </w:r>
            <w:proofErr w:type="gramEnd"/>
            <w:r w:rsidRPr="008564B9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 xml:space="preserve"> </w:t>
            </w:r>
            <w:proofErr w:type="gramStart"/>
            <w:r w:rsidRPr="008564B9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>구두 /</w:t>
            </w:r>
            <w:proofErr w:type="gramEnd"/>
            <w:r w:rsidRPr="008564B9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 xml:space="preserve"> </w:t>
            </w:r>
            <w:r w:rsidRPr="00067A41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  <w:sz w:val="18"/>
                <w:szCs w:val="18"/>
              </w:rPr>
              <w:t>□</w:t>
            </w:r>
            <w:r w:rsidRPr="008564B9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 xml:space="preserve"> 포스터</w:t>
            </w:r>
            <w:r w:rsidR="00A924B7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 xml:space="preserve"> </w:t>
            </w:r>
            <w:r w:rsidRPr="008564B9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>)</w:t>
            </w:r>
          </w:p>
        </w:tc>
      </w:tr>
      <w:tr w:rsidR="007A251B" w:rsidRPr="008564B9" w14:paraId="0F8530D9" w14:textId="77777777" w:rsidTr="00FC4EF4">
        <w:trPr>
          <w:trHeight w:val="70"/>
        </w:trPr>
        <w:tc>
          <w:tcPr>
            <w:tcW w:w="1413" w:type="dxa"/>
            <w:vAlign w:val="center"/>
          </w:tcPr>
          <w:p w14:paraId="5C637B14" w14:textId="77777777" w:rsidR="007A251B" w:rsidRPr="008564B9" w:rsidRDefault="007A251B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 w:rsidRPr="008564B9">
              <w:rPr>
                <w:rFonts w:ascii="KoPubWorld바탕체 Medium" w:eastAsia="KoPubWorld바탕체 Medium" w:hAnsi="KoPubWorld바탕체 Medium" w:cs="KoPubWorld바탕체 Medium" w:hint="eastAsia"/>
              </w:rPr>
              <w:t>학술대회명</w:t>
            </w:r>
          </w:p>
        </w:tc>
        <w:tc>
          <w:tcPr>
            <w:tcW w:w="7603" w:type="dxa"/>
            <w:gridSpan w:val="9"/>
            <w:vAlign w:val="center"/>
          </w:tcPr>
          <w:p w14:paraId="6F75A699" w14:textId="77777777" w:rsidR="007A251B" w:rsidRPr="008564B9" w:rsidRDefault="007A251B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</w:p>
        </w:tc>
      </w:tr>
      <w:tr w:rsidR="007A251B" w:rsidRPr="008564B9" w14:paraId="79E81ACF" w14:textId="77777777" w:rsidTr="00FC4EF4">
        <w:trPr>
          <w:trHeight w:val="70"/>
        </w:trPr>
        <w:tc>
          <w:tcPr>
            <w:tcW w:w="1413" w:type="dxa"/>
            <w:vAlign w:val="center"/>
          </w:tcPr>
          <w:p w14:paraId="03AFB2A7" w14:textId="77777777" w:rsidR="007A251B" w:rsidRPr="008564B9" w:rsidRDefault="007A251B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 w:rsidRPr="008564B9">
              <w:rPr>
                <w:rFonts w:ascii="KoPubWorld바탕체 Medium" w:eastAsia="KoPubWorld바탕체 Medium" w:hAnsi="KoPubWorld바탕체 Medium" w:cs="KoPubWorld바탕체 Medium" w:hint="eastAsia"/>
              </w:rPr>
              <w:t>발표 주제</w:t>
            </w:r>
          </w:p>
        </w:tc>
        <w:tc>
          <w:tcPr>
            <w:tcW w:w="7603" w:type="dxa"/>
            <w:gridSpan w:val="9"/>
            <w:vAlign w:val="center"/>
          </w:tcPr>
          <w:p w14:paraId="06655E87" w14:textId="77777777" w:rsidR="007A251B" w:rsidRPr="008564B9" w:rsidRDefault="007A251B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</w:p>
        </w:tc>
      </w:tr>
      <w:tr w:rsidR="00A924B7" w:rsidRPr="008564B9" w14:paraId="15DFA8BB" w14:textId="08D66D9B" w:rsidTr="00A924B7">
        <w:trPr>
          <w:trHeight w:val="407"/>
        </w:trPr>
        <w:tc>
          <w:tcPr>
            <w:tcW w:w="1413" w:type="dxa"/>
            <w:vAlign w:val="center"/>
          </w:tcPr>
          <w:p w14:paraId="58597920" w14:textId="77777777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 w:rsidRPr="008564B9">
              <w:rPr>
                <w:rFonts w:ascii="KoPubWorld바탕체 Medium" w:eastAsia="KoPubWorld바탕체 Medium" w:hAnsi="KoPubWorld바탕체 Medium" w:cs="KoPubWorld바탕체 Medium" w:hint="eastAsia"/>
              </w:rPr>
              <w:t>학회 일자</w:t>
            </w:r>
          </w:p>
        </w:tc>
        <w:tc>
          <w:tcPr>
            <w:tcW w:w="3969" w:type="dxa"/>
            <w:gridSpan w:val="4"/>
            <w:vAlign w:val="center"/>
          </w:tcPr>
          <w:p w14:paraId="27DAF46C" w14:textId="33F38AD7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</w:p>
        </w:tc>
        <w:tc>
          <w:tcPr>
            <w:tcW w:w="1026" w:type="dxa"/>
            <w:gridSpan w:val="3"/>
            <w:vAlign w:val="center"/>
          </w:tcPr>
          <w:p w14:paraId="2A3030B7" w14:textId="0D4C8721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 w:rsidRPr="008564B9">
              <w:rPr>
                <w:rFonts w:ascii="KoPubWorld바탕체 Medium" w:eastAsia="KoPubWorld바탕체 Medium" w:hAnsi="KoPubWorld바탕체 Medium" w:cs="KoPubWorld바탕체 Medium" w:hint="eastAsia"/>
              </w:rPr>
              <w:t>구분</w:t>
            </w:r>
          </w:p>
        </w:tc>
        <w:tc>
          <w:tcPr>
            <w:tcW w:w="2608" w:type="dxa"/>
            <w:gridSpan w:val="2"/>
            <w:vAlign w:val="center"/>
          </w:tcPr>
          <w:p w14:paraId="25378331" w14:textId="21223A04" w:rsidR="00A924B7" w:rsidRPr="008564B9" w:rsidRDefault="00A924B7" w:rsidP="00A924B7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 w:rsidRPr="00067A41">
              <w:rPr>
                <w:rFonts w:ascii="KoPubWorld바탕체 Medium" w:eastAsia="KoPubWorld바탕체 Medium" w:hAnsi="KoPubWorld바탕체 Medium" w:cs="KoPubWorld바탕체 Medium" w:hint="eastAsia"/>
                <w:sz w:val="18"/>
                <w:szCs w:val="18"/>
              </w:rPr>
              <w:t>□</w:t>
            </w:r>
            <w:r w:rsidRPr="008564B9">
              <w:rPr>
                <w:rFonts w:ascii="KoPubWorld바탕체 Medium" w:eastAsia="KoPubWorld바탕체 Medium" w:hAnsi="KoPubWorld바탕체 Medium" w:cs="KoPubWorld바탕체 Medium" w:hint="eastAsia"/>
              </w:rPr>
              <w:t xml:space="preserve"> </w:t>
            </w:r>
            <w:proofErr w:type="gramStart"/>
            <w:r w:rsidRPr="008564B9">
              <w:rPr>
                <w:rFonts w:ascii="KoPubWorld바탕체 Medium" w:eastAsia="KoPubWorld바탕체 Medium" w:hAnsi="KoPubWorld바탕체 Medium" w:cs="KoPubWorld바탕체 Medium" w:hint="eastAsia"/>
              </w:rPr>
              <w:t>국내</w:t>
            </w:r>
            <w:r>
              <w:rPr>
                <w:rFonts w:ascii="KoPubWorld바탕체 Medium" w:eastAsia="KoPubWorld바탕체 Medium" w:hAnsi="KoPubWorld바탕체 Medium" w:cs="KoPubWorld바탕체 Medium" w:hint="eastAsia"/>
              </w:rPr>
              <w:t xml:space="preserve">  </w:t>
            </w:r>
            <w:r w:rsidRPr="00067A41">
              <w:rPr>
                <w:rFonts w:ascii="KoPubWorld바탕체 Medium" w:eastAsia="KoPubWorld바탕체 Medium" w:hAnsi="KoPubWorld바탕체 Medium" w:cs="KoPubWorld바탕체 Medium" w:hint="eastAsia"/>
                <w:sz w:val="18"/>
                <w:szCs w:val="18"/>
              </w:rPr>
              <w:t>□</w:t>
            </w:r>
            <w:proofErr w:type="gramEnd"/>
            <w:r w:rsidRPr="008564B9">
              <w:rPr>
                <w:rFonts w:ascii="KoPubWorld바탕체 Medium" w:eastAsia="KoPubWorld바탕체 Medium" w:hAnsi="KoPubWorld바탕체 Medium" w:cs="KoPubWorld바탕체 Medium" w:hint="eastAsia"/>
              </w:rPr>
              <w:t xml:space="preserve"> 국외</w:t>
            </w:r>
          </w:p>
        </w:tc>
      </w:tr>
    </w:tbl>
    <w:p w14:paraId="0EE66ECA" w14:textId="7C123EC4" w:rsidR="003923B5" w:rsidRPr="007A251B" w:rsidRDefault="003923B5" w:rsidP="003923B5">
      <w:pPr>
        <w:pStyle w:val="ad"/>
        <w:jc w:val="center"/>
        <w:rPr>
          <w:rFonts w:ascii="KoPubWorld바탕체 Medium" w:eastAsia="KoPubWorld바탕체 Medium" w:hAnsi="KoPubWorld바탕체 Medium" w:cs="KoPubWorld바탕체 Medium"/>
          <w:b/>
          <w:bCs/>
          <w:sz w:val="40"/>
          <w:szCs w:val="40"/>
        </w:rPr>
      </w:pPr>
      <w:r w:rsidRPr="007A251B">
        <w:rPr>
          <w:rFonts w:ascii="KoPubWorld바탕체 Medium" w:eastAsia="KoPubWorld바탕체 Medium" w:hAnsi="KoPubWorld바탕체 Medium" w:cs="KoPubWorld바탕체 Medium" w:hint="eastAsia"/>
          <w:b/>
          <w:bCs/>
          <w:sz w:val="40"/>
          <w:szCs w:val="40"/>
        </w:rPr>
        <w:t xml:space="preserve">고려대학교 탄소흡수원 특성화 대학원 </w:t>
      </w:r>
      <w:r w:rsidR="00A924B7">
        <w:rPr>
          <w:rFonts w:ascii="KoPubWorld바탕체 Medium" w:eastAsia="KoPubWorld바탕체 Medium" w:hAnsi="KoPubWorld바탕체 Medium" w:cs="KoPubWorld바탕체 Medium" w:hint="eastAsia"/>
          <w:b/>
          <w:bCs/>
          <w:sz w:val="40"/>
          <w:szCs w:val="40"/>
        </w:rPr>
        <w:t>이수과정</w:t>
      </w:r>
      <w:r w:rsidRPr="007A251B">
        <w:rPr>
          <w:rFonts w:ascii="KoPubWorld바탕체 Medium" w:eastAsia="KoPubWorld바탕체 Medium" w:hAnsi="KoPubWorld바탕체 Medium" w:cs="KoPubWorld바탕체 Medium"/>
          <w:b/>
          <w:bCs/>
          <w:sz w:val="40"/>
          <w:szCs w:val="40"/>
        </w:rPr>
        <w:br/>
      </w:r>
      <w:proofErr w:type="spellStart"/>
      <w:r w:rsidRPr="007A251B">
        <w:rPr>
          <w:rFonts w:ascii="KoPubWorld바탕체 Medium" w:eastAsia="KoPubWorld바탕체 Medium" w:hAnsi="KoPubWorld바탕체 Medium" w:cs="KoPubWorld바탕체 Medium" w:hint="eastAsia"/>
          <w:b/>
          <w:bCs/>
          <w:sz w:val="40"/>
          <w:szCs w:val="40"/>
        </w:rPr>
        <w:t>이수증</w:t>
      </w:r>
      <w:proofErr w:type="spellEnd"/>
      <w:r w:rsidRPr="007A251B">
        <w:rPr>
          <w:rFonts w:ascii="KoPubWorld바탕체 Medium" w:eastAsia="KoPubWorld바탕체 Medium" w:hAnsi="KoPubWorld바탕체 Medium" w:cs="KoPubWorld바탕체 Medium" w:hint="eastAsia"/>
          <w:b/>
          <w:bCs/>
          <w:sz w:val="40"/>
          <w:szCs w:val="40"/>
        </w:rPr>
        <w:t xml:space="preserve"> 발급 신청서</w:t>
      </w:r>
    </w:p>
    <w:p w14:paraId="55DEF1F2" w14:textId="5E5D66BD" w:rsidR="00D160E0" w:rsidRPr="008564B9" w:rsidRDefault="00D160E0">
      <w:pPr>
        <w:rPr>
          <w:rFonts w:ascii="KoPubWorld바탕체 Medium" w:eastAsia="KoPubWorld바탕체 Medium" w:hAnsi="KoPubWorld바탕체 Medium" w:cs="KoPubWorld바탕체 Medium"/>
        </w:rPr>
      </w:pPr>
      <w:r w:rsidRPr="008564B9">
        <w:rPr>
          <w:rFonts w:ascii="KoPubWorld바탕체 Medium" w:eastAsia="KoPubWorld바탕체 Medium" w:hAnsi="KoPubWorld바탕체 Medium" w:cs="KoPubWorld바탕체 Medium" w:hint="eastAsia"/>
        </w:rPr>
        <w:t xml:space="preserve">위와 같이 이수 요건을 모두 </w:t>
      </w:r>
      <w:r w:rsidR="00A924B7">
        <w:rPr>
          <w:rFonts w:ascii="KoPubWorld바탕체 Medium" w:eastAsia="KoPubWorld바탕체 Medium" w:hAnsi="KoPubWorld바탕체 Medium" w:cs="KoPubWorld바탕체 Medium" w:hint="eastAsia"/>
        </w:rPr>
        <w:t>충</w:t>
      </w:r>
      <w:r w:rsidRPr="008564B9">
        <w:rPr>
          <w:rFonts w:ascii="KoPubWorld바탕체 Medium" w:eastAsia="KoPubWorld바탕체 Medium" w:hAnsi="KoPubWorld바탕체 Medium" w:cs="KoPubWorld바탕체 Medium" w:hint="eastAsia"/>
        </w:rPr>
        <w:t xml:space="preserve">족하였으며, 이에 따라 </w:t>
      </w:r>
      <w:r w:rsidR="007A251B">
        <w:rPr>
          <w:rFonts w:ascii="KoPubWorld바탕체 Medium" w:eastAsia="KoPubWorld바탕체 Medium" w:hAnsi="KoPubWorld바탕체 Medium" w:cs="KoPubWorld바탕체 Medium" w:hint="eastAsia"/>
        </w:rPr>
        <w:t xml:space="preserve">탄소흡수원 특성화 대학원 </w:t>
      </w:r>
      <w:r w:rsidR="00A924B7">
        <w:rPr>
          <w:rFonts w:ascii="KoPubWorld바탕체 Medium" w:eastAsia="KoPubWorld바탕체 Medium" w:hAnsi="KoPubWorld바탕체 Medium" w:cs="KoPubWorld바탕체 Medium" w:hint="eastAsia"/>
        </w:rPr>
        <w:t>이수과정</w:t>
      </w:r>
      <w:r w:rsidR="00483B20">
        <w:rPr>
          <w:rFonts w:ascii="KoPubWorld바탕체 Medium" w:eastAsia="KoPubWorld바탕체 Medium" w:hAnsi="KoPubWorld바탕체 Medium" w:cs="KoPubWorld바탕체 Medium"/>
        </w:rPr>
        <w:br/>
      </w:r>
      <w:r w:rsidRPr="008564B9">
        <w:rPr>
          <w:rFonts w:ascii="KoPubWorld바탕체 Medium" w:eastAsia="KoPubWorld바탕체 Medium" w:hAnsi="KoPubWorld바탕체 Medium" w:cs="KoPubWorld바탕체 Medium" w:hint="eastAsia"/>
        </w:rPr>
        <w:t>이수증을 신청합니다.</w:t>
      </w:r>
    </w:p>
    <w:p w14:paraId="4EE1F1C9" w14:textId="5C9EE09F" w:rsidR="008564B9" w:rsidRPr="00483B20" w:rsidRDefault="008564B9" w:rsidP="00FC4EF4">
      <w:pPr>
        <w:pStyle w:val="af"/>
        <w:wordWrap/>
        <w:spacing w:line="276" w:lineRule="auto"/>
        <w:jc w:val="center"/>
        <w:rPr>
          <w:rFonts w:ascii="KoPubWorld바탕체 Medium" w:eastAsia="KoPubWorld바탕체 Medium" w:hAnsi="KoPubWorld바탕체 Medium" w:cs="KoPubWorld바탕체 Medium"/>
          <w:sz w:val="28"/>
          <w:szCs w:val="28"/>
        </w:rPr>
      </w:pPr>
      <w:r w:rsidRPr="00483B20">
        <w:rPr>
          <w:rFonts w:ascii="KoPubWorld바탕체 Medium" w:eastAsia="KoPubWorld바탕체 Medium" w:hAnsi="KoPubWorld바탕체 Medium" w:cs="KoPubWorld바탕체 Medium" w:hint="eastAsia"/>
          <w:b/>
          <w:bCs/>
          <w:sz w:val="28"/>
          <w:szCs w:val="28"/>
        </w:rPr>
        <w:t>년     월     일</w:t>
      </w:r>
    </w:p>
    <w:p w14:paraId="372ACDEA" w14:textId="745AF688" w:rsidR="008564B9" w:rsidRPr="00483B20" w:rsidRDefault="008564B9" w:rsidP="00FC4EF4">
      <w:pPr>
        <w:pStyle w:val="af"/>
        <w:wordWrap/>
        <w:spacing w:line="276" w:lineRule="auto"/>
        <w:jc w:val="center"/>
        <w:rPr>
          <w:rFonts w:ascii="KoPubWorld바탕체 Medium" w:eastAsia="KoPubWorld바탕체 Medium" w:hAnsi="KoPubWorld바탕체 Medium" w:cs="KoPubWorld바탕체 Medium"/>
          <w:sz w:val="28"/>
          <w:szCs w:val="28"/>
        </w:rPr>
      </w:pPr>
      <w:r w:rsidRPr="00483B20">
        <w:rPr>
          <w:rFonts w:ascii="KoPubWorld바탕체 Medium" w:eastAsia="KoPubWorld바탕체 Medium" w:hAnsi="KoPubWorld바탕체 Medium" w:cs="KoPubWorld바탕체 Medium" w:hint="eastAsia"/>
          <w:b/>
          <w:bCs/>
          <w:sz w:val="28"/>
          <w:szCs w:val="28"/>
        </w:rPr>
        <w:t xml:space="preserve">신 청 </w:t>
      </w:r>
      <w:proofErr w:type="gramStart"/>
      <w:r w:rsidR="00067A41" w:rsidRPr="00483B20">
        <w:rPr>
          <w:rFonts w:ascii="KoPubWorld바탕체 Medium" w:eastAsia="KoPubWorld바탕체 Medium" w:hAnsi="KoPubWorld바탕체 Medium" w:cs="KoPubWorld바탕체 Medium" w:hint="eastAsia"/>
          <w:b/>
          <w:bCs/>
          <w:sz w:val="28"/>
          <w:szCs w:val="28"/>
        </w:rPr>
        <w:t>인</w:t>
      </w:r>
      <w:r w:rsidRPr="00483B20">
        <w:rPr>
          <w:rFonts w:ascii="KoPubWorld바탕체 Medium" w:eastAsia="KoPubWorld바탕체 Medium" w:hAnsi="KoPubWorld바탕체 Medium" w:cs="KoPubWorld바탕체 Medium" w:hint="eastAsia"/>
          <w:b/>
          <w:bCs/>
          <w:sz w:val="28"/>
          <w:szCs w:val="28"/>
        </w:rPr>
        <w:t xml:space="preserve"> </w:t>
      </w:r>
      <w:r w:rsidRPr="00483B20">
        <w:rPr>
          <w:rFonts w:ascii="KoPubWorld바탕체 Medium" w:eastAsia="KoPubWorld바탕체 Medium" w:hAnsi="KoPubWorld바탕체 Medium" w:cs="KoPubWorld바탕체 Medium"/>
          <w:b/>
          <w:bCs/>
          <w:sz w:val="28"/>
          <w:szCs w:val="28"/>
        </w:rPr>
        <w:t>:</w:t>
      </w:r>
      <w:proofErr w:type="gramEnd"/>
      <w:r w:rsidRPr="00483B20">
        <w:rPr>
          <w:rFonts w:ascii="KoPubWorld바탕체 Medium" w:eastAsia="KoPubWorld바탕체 Medium" w:hAnsi="KoPubWorld바탕체 Medium" w:cs="KoPubWorld바탕체 Medium"/>
          <w:b/>
          <w:bCs/>
          <w:sz w:val="28"/>
          <w:szCs w:val="28"/>
        </w:rPr>
        <w:t xml:space="preserve"> </w:t>
      </w:r>
      <w:r w:rsidRPr="00483B20">
        <w:rPr>
          <w:rFonts w:ascii="KoPubWorld바탕체 Medium" w:eastAsia="KoPubWorld바탕체 Medium" w:hAnsi="KoPubWorld바탕체 Medium" w:cs="KoPubWorld바탕체 Medium" w:hint="eastAsia"/>
          <w:b/>
          <w:bCs/>
          <w:sz w:val="28"/>
          <w:szCs w:val="28"/>
        </w:rPr>
        <w:t xml:space="preserve">           </w:t>
      </w:r>
      <w:r w:rsidRPr="00483B20">
        <w:rPr>
          <w:rFonts w:ascii="KoPubWorld바탕체 Medium" w:eastAsia="KoPubWorld바탕체 Medium" w:hAnsi="KoPubWorld바탕체 Medium" w:cs="KoPubWorld바탕체 Medium"/>
          <w:b/>
          <w:bCs/>
          <w:sz w:val="28"/>
          <w:szCs w:val="28"/>
        </w:rPr>
        <w:t>(</w:t>
      </w:r>
      <w:r w:rsidRPr="00483B20">
        <w:rPr>
          <w:rFonts w:ascii="KoPubWorld바탕체 Medium" w:eastAsia="KoPubWorld바탕체 Medium" w:hAnsi="KoPubWorld바탕체 Medium" w:cs="KoPubWorld바탕체 Medium" w:hint="eastAsia"/>
          <w:b/>
          <w:bCs/>
          <w:sz w:val="28"/>
          <w:szCs w:val="28"/>
        </w:rPr>
        <w:t>서명</w:t>
      </w:r>
      <w:r w:rsidRPr="00483B20">
        <w:rPr>
          <w:rFonts w:ascii="KoPubWorld바탕체 Medium" w:eastAsia="KoPubWorld바탕체 Medium" w:hAnsi="KoPubWorld바탕체 Medium" w:cs="KoPubWorld바탕체 Medium"/>
          <w:b/>
          <w:bCs/>
          <w:sz w:val="28"/>
          <w:szCs w:val="28"/>
        </w:rPr>
        <w:t>)</w:t>
      </w:r>
    </w:p>
    <w:p w14:paraId="0BB2CF0C" w14:textId="0D0E9AFE" w:rsidR="00D160E0" w:rsidRPr="00D160E0" w:rsidRDefault="00D160E0" w:rsidP="00D160E0">
      <w:pPr>
        <w:rPr>
          <w:rFonts w:ascii="KoPubWorld바탕체 Medium" w:eastAsia="KoPubWorld바탕체 Medium" w:hAnsi="KoPubWorld바탕체 Medium" w:cs="KoPubWorld바탕체 Medium"/>
        </w:rPr>
      </w:pPr>
      <w:r w:rsidRPr="00D160E0">
        <w:rPr>
          <w:rFonts w:ascii="KoPubWorld바탕체 Medium" w:eastAsia="KoPubWorld바탕체 Medium" w:hAnsi="KoPubWorld바탕체 Medium" w:cs="KoPubWorld바탕체 Medium" w:hint="eastAsia"/>
          <w:b/>
          <w:bCs/>
        </w:rPr>
        <w:t xml:space="preserve">※ 증빙자료로 </w:t>
      </w:r>
      <w:r w:rsidR="007A251B">
        <w:rPr>
          <w:rFonts w:ascii="KoPubWorld바탕체 Medium" w:eastAsia="KoPubWorld바탕체 Medium" w:hAnsi="KoPubWorld바탕체 Medium" w:cs="KoPubWorld바탕체 Medium" w:hint="eastAsia"/>
          <w:b/>
          <w:bCs/>
        </w:rPr>
        <w:t>학술</w:t>
      </w:r>
      <w:r w:rsidR="00A924B7">
        <w:rPr>
          <w:rFonts w:ascii="KoPubWorld바탕체 Medium" w:eastAsia="KoPubWorld바탕체 Medium" w:hAnsi="KoPubWorld바탕체 Medium" w:cs="KoPubWorld바탕체 Medium" w:hint="eastAsia"/>
          <w:b/>
          <w:bCs/>
        </w:rPr>
        <w:t>대회</w:t>
      </w:r>
      <w:r w:rsidR="007A251B">
        <w:rPr>
          <w:rFonts w:ascii="KoPubWorld바탕체 Medium" w:eastAsia="KoPubWorld바탕체 Medium" w:hAnsi="KoPubWorld바탕체 Medium" w:cs="KoPubWorld바탕체 Medium" w:hint="eastAsia"/>
          <w:b/>
          <w:bCs/>
        </w:rPr>
        <w:t xml:space="preserve"> 발표자의 이름이 적힌 포스터 또는 발표자료</w:t>
      </w:r>
      <w:r w:rsidRPr="00D160E0">
        <w:rPr>
          <w:rFonts w:ascii="KoPubWorld바탕체 Medium" w:eastAsia="KoPubWorld바탕체 Medium" w:hAnsi="KoPubWorld바탕체 Medium" w:cs="KoPubWorld바탕체 Medium" w:hint="eastAsia"/>
          <w:b/>
          <w:bCs/>
        </w:rPr>
        <w:t>를 첨부할 것</w:t>
      </w:r>
    </w:p>
    <w:sectPr w:rsidR="00D160E0" w:rsidRPr="00D160E0" w:rsidSect="00FC4EF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4A2DF" w14:textId="77777777" w:rsidR="003F5EA9" w:rsidRDefault="003F5EA9" w:rsidP="003923B5">
      <w:pPr>
        <w:spacing w:after="0"/>
      </w:pPr>
      <w:r>
        <w:separator/>
      </w:r>
    </w:p>
  </w:endnote>
  <w:endnote w:type="continuationSeparator" w:id="0">
    <w:p w14:paraId="67455AC7" w14:textId="77777777" w:rsidR="003F5EA9" w:rsidRDefault="003F5EA9" w:rsidP="003923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World바탕체 Medium">
    <w:panose1 w:val="00000600000000000000"/>
    <w:charset w:val="81"/>
    <w:family w:val="auto"/>
    <w:pitch w:val="variable"/>
    <w:sig w:usb0="B000AABF" w:usb1="7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E58BE" w14:textId="77777777" w:rsidR="003F5EA9" w:rsidRDefault="003F5EA9" w:rsidP="003923B5">
      <w:pPr>
        <w:spacing w:after="0"/>
      </w:pPr>
      <w:r>
        <w:separator/>
      </w:r>
    </w:p>
  </w:footnote>
  <w:footnote w:type="continuationSeparator" w:id="0">
    <w:p w14:paraId="12DC77D6" w14:textId="77777777" w:rsidR="003F5EA9" w:rsidRDefault="003F5EA9" w:rsidP="003923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17C5"/>
    <w:multiLevelType w:val="hybridMultilevel"/>
    <w:tmpl w:val="F2CC3FAE"/>
    <w:lvl w:ilvl="0" w:tplc="073AB82C">
      <w:start w:val="1"/>
      <w:numFmt w:val="bullet"/>
      <w:lvlText w:val="□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761756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6A"/>
    <w:rsid w:val="00001BEC"/>
    <w:rsid w:val="00067A41"/>
    <w:rsid w:val="00167926"/>
    <w:rsid w:val="00237621"/>
    <w:rsid w:val="00317DA6"/>
    <w:rsid w:val="003923B5"/>
    <w:rsid w:val="003F5EA9"/>
    <w:rsid w:val="00483B20"/>
    <w:rsid w:val="0052437B"/>
    <w:rsid w:val="005E3B23"/>
    <w:rsid w:val="006A1041"/>
    <w:rsid w:val="006E63B6"/>
    <w:rsid w:val="007A251B"/>
    <w:rsid w:val="007D78D7"/>
    <w:rsid w:val="008564B9"/>
    <w:rsid w:val="00921212"/>
    <w:rsid w:val="00A07B6A"/>
    <w:rsid w:val="00A924B7"/>
    <w:rsid w:val="00D160E0"/>
    <w:rsid w:val="00EF781C"/>
    <w:rsid w:val="00F613FE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E03B4"/>
  <w15:chartTrackingRefBased/>
  <w15:docId w15:val="{9A4C4EC9-8672-4D8D-AE9E-B2BBC313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A07B6A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07B6A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07B6A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07B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07B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07B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07B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07B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07B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07B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A07B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A07B6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A07B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A07B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A07B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A07B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A07B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A07B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A07B6A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A07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07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A07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07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A07B6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07B6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07B6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07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A07B6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07B6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07B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160E0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160E0"/>
    <w:rPr>
      <w:color w:val="605E5C"/>
      <w:shd w:val="clear" w:color="auto" w:fill="E1DFDD"/>
    </w:rPr>
  </w:style>
  <w:style w:type="paragraph" w:styleId="ad">
    <w:name w:val="header"/>
    <w:basedOn w:val="a"/>
    <w:link w:val="Char3"/>
    <w:uiPriority w:val="99"/>
    <w:unhideWhenUsed/>
    <w:rsid w:val="003923B5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d"/>
    <w:uiPriority w:val="99"/>
    <w:rsid w:val="003923B5"/>
  </w:style>
  <w:style w:type="paragraph" w:styleId="ae">
    <w:name w:val="footer"/>
    <w:basedOn w:val="a"/>
    <w:link w:val="Char4"/>
    <w:uiPriority w:val="99"/>
    <w:unhideWhenUsed/>
    <w:rsid w:val="003923B5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e"/>
    <w:uiPriority w:val="99"/>
    <w:rsid w:val="003923B5"/>
  </w:style>
  <w:style w:type="paragraph" w:customStyle="1" w:styleId="af">
    <w:name w:val="바탕글"/>
    <w:basedOn w:val="a"/>
    <w:rsid w:val="008564B9"/>
    <w:pPr>
      <w:spacing w:after="0" w:line="384" w:lineRule="auto"/>
      <w:jc w:val="both"/>
      <w:textAlignment w:val="baseline"/>
    </w:pPr>
    <w:rPr>
      <w:rFonts w:ascii="함초롬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A113E-7173-4801-BF07-D96A516B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이영진[ 대학원석사과정수료연구(재학) / 환경생태공학과 ]</dc:creator>
  <cp:keywords/>
  <dc:description/>
  <cp:lastModifiedBy>이영진[ 대학원석사과정수료연구(재학) / 환경생태공학과 ]</cp:lastModifiedBy>
  <cp:revision>11</cp:revision>
  <cp:lastPrinted>2025-05-27T02:46:00Z</cp:lastPrinted>
  <dcterms:created xsi:type="dcterms:W3CDTF">2025-05-27T01:30:00Z</dcterms:created>
  <dcterms:modified xsi:type="dcterms:W3CDTF">2025-05-27T04:08:00Z</dcterms:modified>
</cp:coreProperties>
</file>